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868D" w14:textId="77777777" w:rsidR="00FC2248" w:rsidRPr="00BF570C" w:rsidRDefault="00FC2248" w:rsidP="00FC2248">
      <w:pPr>
        <w:rPr>
          <w:rFonts w:ascii="ＭＳ 明朝" w:hAnsi="ＭＳ 明朝"/>
          <w:sz w:val="22"/>
          <w:szCs w:val="22"/>
        </w:rPr>
      </w:pPr>
    </w:p>
    <w:p w14:paraId="738098E0" w14:textId="77777777" w:rsidR="00762EFA" w:rsidRPr="00BF570C" w:rsidRDefault="00762EFA" w:rsidP="00FC2248">
      <w:pPr>
        <w:rPr>
          <w:rFonts w:ascii="ＭＳ 明朝" w:hAnsi="ＭＳ 明朝"/>
          <w:sz w:val="22"/>
          <w:szCs w:val="22"/>
        </w:rPr>
      </w:pPr>
    </w:p>
    <w:p w14:paraId="2775B86C" w14:textId="77777777" w:rsidR="00762EFA" w:rsidRPr="00BF570C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BF570C" w14:paraId="26A37493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C233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971CDB" w14:textId="77777777" w:rsidR="00FC2248" w:rsidRPr="00BF570C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BF570C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1F3AE0D7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D06582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D2F80E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49830408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3E83AB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4E0C03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 w:rsidRPr="00BF570C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>業務の入札に関する一切の権限を委任する。</w:t>
            </w:r>
          </w:p>
          <w:p w14:paraId="142FC794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082F3E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D091306" w14:textId="77777777" w:rsidR="00FC2248" w:rsidRPr="00BF570C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202B9B2F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3ED10EC" w14:textId="73F6067E" w:rsidR="00FC2248" w:rsidRPr="00BF570C" w:rsidRDefault="00FC2248" w:rsidP="00E803FE">
            <w:pPr>
              <w:tabs>
                <w:tab w:val="left" w:pos="8810"/>
              </w:tabs>
              <w:ind w:left="2572" w:rightChars="307" w:right="645" w:hangingChars="1169" w:hanging="2572"/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 w:rsidRPr="00BF570C">
              <w:rPr>
                <w:rFonts w:ascii="ＭＳ 明朝" w:hAnsi="ＭＳ 明朝" w:hint="eastAsia"/>
                <w:sz w:val="22"/>
                <w:szCs w:val="22"/>
              </w:rPr>
              <w:t xml:space="preserve">　１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1E2BC4" w:rsidRPr="00BF570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>務</w:t>
            </w:r>
            <w:r w:rsidR="001E2BC4" w:rsidRPr="00BF570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E96F5E" w:rsidRPr="00BF570C">
              <w:rPr>
                <w:rFonts w:ascii="ＭＳ 明朝" w:hAnsi="ＭＳ 明朝" w:hint="eastAsia"/>
                <w:szCs w:val="21"/>
              </w:rPr>
              <w:t>令和</w:t>
            </w:r>
            <w:r w:rsidR="009B2153" w:rsidRPr="00BF570C">
              <w:rPr>
                <w:rFonts w:ascii="ＭＳ 明朝" w:hAnsi="ＭＳ 明朝" w:hint="eastAsia"/>
                <w:szCs w:val="21"/>
              </w:rPr>
              <w:t>８</w:t>
            </w:r>
            <w:r w:rsidR="00BE1151" w:rsidRPr="00BF570C">
              <w:rPr>
                <w:rFonts w:ascii="ＭＳ 明朝" w:hAnsi="ＭＳ 明朝" w:hint="eastAsia"/>
                <w:szCs w:val="21"/>
              </w:rPr>
              <w:t>年度鹿児島市立ふるさと考古歴史館植栽管理業務</w:t>
            </w:r>
          </w:p>
          <w:p w14:paraId="78AF0612" w14:textId="77777777" w:rsidR="00A11093" w:rsidRPr="00BF570C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</w:p>
          <w:p w14:paraId="6D88E6A9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05C0A1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="00E803FE" w:rsidRPr="00BF570C">
              <w:rPr>
                <w:rFonts w:ascii="ＭＳ 明朝" w:hAnsi="ＭＳ 明朝" w:hint="eastAsia"/>
                <w:kern w:val="0"/>
                <w:sz w:val="22"/>
                <w:szCs w:val="22"/>
              </w:rPr>
              <w:t>業 務 場 所</w:t>
            </w:r>
            <w:r w:rsidR="001E2BC4"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803FE" w:rsidRPr="00BF570C">
              <w:rPr>
                <w:rFonts w:ascii="ＭＳ 明朝" w:hAnsi="ＭＳ 明朝" w:hint="eastAsia"/>
                <w:sz w:val="22"/>
                <w:szCs w:val="22"/>
              </w:rPr>
              <w:t xml:space="preserve"> 鹿児島市</w:t>
            </w:r>
            <w:r w:rsidR="00C57BC0" w:rsidRPr="00BF570C">
              <w:rPr>
                <w:rFonts w:ascii="ＭＳ 明朝" w:hAnsi="ＭＳ 明朝" w:hint="eastAsia"/>
                <w:sz w:val="22"/>
                <w:szCs w:val="22"/>
              </w:rPr>
              <w:t>下福元町３７６３番地１</w:t>
            </w:r>
          </w:p>
          <w:p w14:paraId="4FBBB53B" w14:textId="77777777" w:rsidR="00FC2248" w:rsidRPr="00BF570C" w:rsidRDefault="001E2BC4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 </w:t>
            </w:r>
            <w:r w:rsidR="00C57BC0" w:rsidRPr="00BF570C">
              <w:rPr>
                <w:rFonts w:ascii="ＭＳ 明朝" w:hAnsi="ＭＳ 明朝" w:hint="eastAsia"/>
                <w:sz w:val="22"/>
                <w:szCs w:val="22"/>
              </w:rPr>
              <w:t>鹿児島市立ふるさと考古歴史館</w:t>
            </w:r>
          </w:p>
          <w:p w14:paraId="6F2482FB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C1BC43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603187" w14:textId="54697551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E96F5E" w:rsidRPr="00BF570C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BF570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803FE" w:rsidRPr="00BF570C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BF570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803FE" w:rsidRPr="00BF570C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F570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5258E40E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731C906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F9C027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4D4AE6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3B3F0BE8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CB89F84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51CC7BCB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B609DE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BF570C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BF570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BF570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5EA54B6F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64BCD99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1B2C1E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E7843F5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06D3C54E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44F6C4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BF570C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41BB5DDF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0D1558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F8A8F0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A75BC1A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 w:rsidRPr="00BF570C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 w:rsidRPr="00BF570C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71BE2522" w14:textId="77777777" w:rsidR="00FC2248" w:rsidRPr="00BF570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BF570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BF570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>理</w:t>
            </w:r>
            <w:r w:rsidR="00E803FE" w:rsidRPr="00BF570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E803FE" w:rsidRPr="00BF570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E803FE" w:rsidRPr="00BF570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E803FE" w:rsidRPr="00BF570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E803FE" w:rsidRPr="00BF570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F570C">
              <w:rPr>
                <w:rFonts w:ascii="ＭＳ 明朝" w:hAnsi="ＭＳ 明朝" w:hint="eastAsia"/>
                <w:sz w:val="22"/>
                <w:szCs w:val="22"/>
              </w:rPr>
              <w:t>幸　　殿</w:t>
            </w:r>
          </w:p>
        </w:tc>
      </w:tr>
    </w:tbl>
    <w:p w14:paraId="67BC028B" w14:textId="77777777" w:rsidR="00FC2248" w:rsidRPr="00BF570C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 w:rsidRPr="00BF570C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EEC6" w14:textId="77777777" w:rsidR="00A11093" w:rsidRDefault="00A11093" w:rsidP="00A11093">
      <w:r>
        <w:separator/>
      </w:r>
    </w:p>
  </w:endnote>
  <w:endnote w:type="continuationSeparator" w:id="0">
    <w:p w14:paraId="60C66C42" w14:textId="77777777" w:rsidR="00A11093" w:rsidRDefault="00A11093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71DA" w14:textId="77777777" w:rsidR="00A11093" w:rsidRDefault="00A11093" w:rsidP="00A11093">
      <w:r>
        <w:separator/>
      </w:r>
    </w:p>
  </w:footnote>
  <w:footnote w:type="continuationSeparator" w:id="0">
    <w:p w14:paraId="04507E84" w14:textId="77777777" w:rsidR="00A11093" w:rsidRDefault="00A11093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3"/>
    <w:rsid w:val="00075703"/>
    <w:rsid w:val="000E5F29"/>
    <w:rsid w:val="001E2BC4"/>
    <w:rsid w:val="00262B0B"/>
    <w:rsid w:val="00277236"/>
    <w:rsid w:val="0037146A"/>
    <w:rsid w:val="00417101"/>
    <w:rsid w:val="0046521D"/>
    <w:rsid w:val="0047499D"/>
    <w:rsid w:val="0049370B"/>
    <w:rsid w:val="004A0830"/>
    <w:rsid w:val="00533B77"/>
    <w:rsid w:val="005F5CB1"/>
    <w:rsid w:val="006033D9"/>
    <w:rsid w:val="0064668D"/>
    <w:rsid w:val="00666FBB"/>
    <w:rsid w:val="006E7A3C"/>
    <w:rsid w:val="00717A1D"/>
    <w:rsid w:val="00762EFA"/>
    <w:rsid w:val="0076383A"/>
    <w:rsid w:val="007B1F14"/>
    <w:rsid w:val="007B4A57"/>
    <w:rsid w:val="00800583"/>
    <w:rsid w:val="008274E0"/>
    <w:rsid w:val="00875AD7"/>
    <w:rsid w:val="00914108"/>
    <w:rsid w:val="0098427E"/>
    <w:rsid w:val="009B2153"/>
    <w:rsid w:val="00A11093"/>
    <w:rsid w:val="00A30EBE"/>
    <w:rsid w:val="00A34BFF"/>
    <w:rsid w:val="00A6287D"/>
    <w:rsid w:val="00A85F73"/>
    <w:rsid w:val="00AD6FAA"/>
    <w:rsid w:val="00B35DEC"/>
    <w:rsid w:val="00BE1151"/>
    <w:rsid w:val="00BF570C"/>
    <w:rsid w:val="00C412A8"/>
    <w:rsid w:val="00C41C52"/>
    <w:rsid w:val="00C57BC0"/>
    <w:rsid w:val="00C83EFE"/>
    <w:rsid w:val="00D35CE1"/>
    <w:rsid w:val="00D82BE3"/>
    <w:rsid w:val="00E37EF9"/>
    <w:rsid w:val="00E4221C"/>
    <w:rsid w:val="00E803FE"/>
    <w:rsid w:val="00E96F5E"/>
    <w:rsid w:val="00EB002B"/>
    <w:rsid w:val="00FA477D"/>
    <w:rsid w:val="00F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AADFE3"/>
  <w15:docId w15:val="{E4CE8389-7C02-4D24-8D85-8448AE90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委任状（15年度）</vt:lpstr>
    </vt:vector>
  </TitlesOfParts>
  <Company>鹿児島市教育施設管理公社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鹿児島市教育施設管理公社</dc:creator>
  <cp:lastModifiedBy>竜誠 豊</cp:lastModifiedBy>
  <cp:revision>12</cp:revision>
  <cp:lastPrinted>2026-02-15T07:12:00Z</cp:lastPrinted>
  <dcterms:created xsi:type="dcterms:W3CDTF">2019-01-21T06:34:00Z</dcterms:created>
  <dcterms:modified xsi:type="dcterms:W3CDTF">2026-02-19T06:59:00Z</dcterms:modified>
</cp:coreProperties>
</file>